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7EEE7FF" w:rsidR="008A68B6" w:rsidRPr="00FF5140" w:rsidRDefault="006E143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80191F">
        <w:rPr>
          <w:sz w:val="28"/>
          <w:szCs w:val="28"/>
          <w:lang w:eastAsia="ru-RU"/>
        </w:rPr>
        <w:t>5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>ма</w:t>
      </w:r>
      <w:r w:rsidR="00690444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1B6DFF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301AA5">
        <w:rPr>
          <w:sz w:val="28"/>
          <w:szCs w:val="28"/>
          <w:lang w:eastAsia="ru-RU"/>
        </w:rPr>
        <w:t>7</w:t>
      </w:r>
      <w:r w:rsidR="0080191F">
        <w:rPr>
          <w:sz w:val="28"/>
          <w:szCs w:val="28"/>
          <w:lang w:eastAsia="ru-RU"/>
        </w:rPr>
        <w:t>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5BB4B09D" w14:textId="3FAE4913" w:rsidR="00C367C3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777C3427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301AA5" w:rsidRPr="00301AA5">
        <w:rPr>
          <w:sz w:val="28"/>
          <w:szCs w:val="28"/>
        </w:rPr>
        <w:t xml:space="preserve"> </w:t>
      </w:r>
      <w:r w:rsidR="00301AA5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1B8DCC73" w:rsidR="00CF4D76" w:rsidRPr="00CF4D76" w:rsidRDefault="000D6361" w:rsidP="00747457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77777777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323A54D2" w:rsidR="000D6361" w:rsidRPr="001B6DFF" w:rsidRDefault="0080191F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0210125050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2DAA6BCB" w:rsidR="000D6361" w:rsidRPr="0000648A" w:rsidRDefault="0080191F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0191F">
              <w:rPr>
                <w:rFonts w:eastAsia="Calibri"/>
                <w:sz w:val="28"/>
                <w:szCs w:val="28"/>
                <w:lang w:eastAsia="en-US"/>
              </w:rPr>
              <w:t>Укрепление материально-технической базы муниципальных дошкольных образовательных учреждений</w:t>
            </w:r>
          </w:p>
        </w:tc>
      </w:tr>
    </w:tbl>
    <w:p w14:paraId="337249B3" w14:textId="48C0CBF9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36F95E73" w:rsidR="008A68B6" w:rsidRPr="0000648A" w:rsidRDefault="00CF4D76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5216843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35015"/>
    <w:rsid w:val="002A4C47"/>
    <w:rsid w:val="002B0367"/>
    <w:rsid w:val="002F5214"/>
    <w:rsid w:val="00301AA5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231E9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204BE"/>
    <w:rsid w:val="0074042C"/>
    <w:rsid w:val="007C6305"/>
    <w:rsid w:val="007D1B34"/>
    <w:rsid w:val="007F3F36"/>
    <w:rsid w:val="0080191F"/>
    <w:rsid w:val="00847E73"/>
    <w:rsid w:val="00851BAB"/>
    <w:rsid w:val="008A68B6"/>
    <w:rsid w:val="008B035F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367C3"/>
    <w:rsid w:val="00C36948"/>
    <w:rsid w:val="00C505FB"/>
    <w:rsid w:val="00CB13BF"/>
    <w:rsid w:val="00CF4D76"/>
    <w:rsid w:val="00D657DE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95178"/>
    <w:rsid w:val="00EA6B4B"/>
    <w:rsid w:val="00EB2187"/>
    <w:rsid w:val="00ED52E7"/>
    <w:rsid w:val="00F6417A"/>
    <w:rsid w:val="00F915CB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70</cp:revision>
  <cp:lastPrinted>2023-05-17T08:02:00Z</cp:lastPrinted>
  <dcterms:created xsi:type="dcterms:W3CDTF">2021-07-07T09:03:00Z</dcterms:created>
  <dcterms:modified xsi:type="dcterms:W3CDTF">2023-05-17T08:03:00Z</dcterms:modified>
</cp:coreProperties>
</file>